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УТВЕРЖДЕН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распоряжением председателя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 xml:space="preserve">Земского </w:t>
      </w:r>
      <w:r w:rsidR="007E265B" w:rsidRPr="00DE384D">
        <w:rPr>
          <w:bCs/>
          <w:sz w:val="20"/>
          <w:szCs w:val="20"/>
        </w:rPr>
        <w:t>С</w:t>
      </w:r>
      <w:r w:rsidRPr="00DE384D">
        <w:rPr>
          <w:bCs/>
          <w:sz w:val="20"/>
          <w:szCs w:val="20"/>
        </w:rPr>
        <w:t>обрания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Чайковского муниципального района</w:t>
      </w:r>
    </w:p>
    <w:p w:rsidR="00EE7D3B" w:rsidRPr="00DE384D" w:rsidRDefault="00EE7D3B" w:rsidP="00EE7D3B">
      <w:pPr>
        <w:jc w:val="right"/>
        <w:rPr>
          <w:sz w:val="26"/>
          <w:szCs w:val="26"/>
        </w:rPr>
      </w:pPr>
      <w:r w:rsidRPr="00DE384D">
        <w:rPr>
          <w:sz w:val="26"/>
          <w:szCs w:val="26"/>
        </w:rPr>
        <w:t xml:space="preserve">от  </w:t>
      </w:r>
      <w:r w:rsidR="002F7141" w:rsidRPr="00DE384D">
        <w:rPr>
          <w:sz w:val="26"/>
          <w:szCs w:val="26"/>
          <w:u w:val="single"/>
        </w:rPr>
        <w:t xml:space="preserve">                       </w:t>
      </w:r>
      <w:r w:rsidRPr="00DE384D">
        <w:rPr>
          <w:sz w:val="26"/>
          <w:szCs w:val="26"/>
          <w:u w:val="single"/>
        </w:rPr>
        <w:t xml:space="preserve"> </w:t>
      </w:r>
      <w:r w:rsidRPr="00DE384D">
        <w:rPr>
          <w:sz w:val="26"/>
          <w:szCs w:val="26"/>
        </w:rPr>
        <w:t xml:space="preserve"> № _______</w:t>
      </w:r>
    </w:p>
    <w:p w:rsidR="00EE7D3B" w:rsidRPr="00DE384D" w:rsidRDefault="00EE7D3B" w:rsidP="00EE7D3B">
      <w:pPr>
        <w:pStyle w:val="1"/>
        <w:rPr>
          <w:b/>
          <w:szCs w:val="28"/>
        </w:rPr>
      </w:pPr>
      <w:r w:rsidRPr="00DE384D">
        <w:rPr>
          <w:szCs w:val="28"/>
        </w:rPr>
        <w:t xml:space="preserve">ПРОЕКТ ПОВЕСТКИ </w:t>
      </w:r>
    </w:p>
    <w:p w:rsidR="00EE7D3B" w:rsidRPr="00DE384D" w:rsidRDefault="00EE7D3B" w:rsidP="00EE7D3B">
      <w:pPr>
        <w:pStyle w:val="1"/>
        <w:tabs>
          <w:tab w:val="left" w:pos="360"/>
        </w:tabs>
        <w:rPr>
          <w:szCs w:val="28"/>
        </w:rPr>
      </w:pPr>
      <w:r w:rsidRPr="00DE384D">
        <w:rPr>
          <w:szCs w:val="28"/>
        </w:rPr>
        <w:t xml:space="preserve">заседания Земского </w:t>
      </w:r>
      <w:r w:rsidR="007C50DF" w:rsidRPr="00DE384D">
        <w:rPr>
          <w:szCs w:val="28"/>
        </w:rPr>
        <w:t>С</w:t>
      </w:r>
      <w:r w:rsidRPr="00DE384D">
        <w:rPr>
          <w:szCs w:val="28"/>
        </w:rPr>
        <w:t xml:space="preserve">обрания </w:t>
      </w:r>
    </w:p>
    <w:p w:rsidR="00EE7D3B" w:rsidRPr="00DE384D" w:rsidRDefault="0070620D" w:rsidP="00EE7D3B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24 февраля</w:t>
      </w:r>
      <w:r w:rsidR="00EE7D3B" w:rsidRPr="00DE384D">
        <w:rPr>
          <w:szCs w:val="28"/>
        </w:rPr>
        <w:t xml:space="preserve"> 201</w:t>
      </w:r>
      <w:r w:rsidR="00DE384D">
        <w:rPr>
          <w:szCs w:val="28"/>
        </w:rPr>
        <w:t>6</w:t>
      </w:r>
      <w:r w:rsidR="00EE7D3B" w:rsidRPr="00DE384D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417207" w:rsidRPr="0002006B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02006B" w:rsidRDefault="00417207" w:rsidP="00E5012C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207" w:rsidRPr="00011B2E" w:rsidRDefault="00417207" w:rsidP="00E5012C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Об утверждении отчета о работе Земского Собрания Чайковского муниципального района за 2015 год.</w:t>
            </w:r>
          </w:p>
          <w:p w:rsidR="00417207" w:rsidRPr="00011B2E" w:rsidRDefault="00417207" w:rsidP="00E5012C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Тюкалова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8" w:rsidRDefault="001070D8" w:rsidP="004172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207" w:rsidRDefault="001070D8" w:rsidP="004172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10.00-10.50</w:t>
            </w:r>
          </w:p>
          <w:p w:rsidR="00417207" w:rsidRPr="0002006B" w:rsidRDefault="001070D8" w:rsidP="001070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192A0A" w:rsidRPr="008105E8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A" w:rsidRPr="008105E8" w:rsidRDefault="00192A0A" w:rsidP="00053FC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A0A" w:rsidRPr="00011B2E" w:rsidRDefault="00B041AB" w:rsidP="00425E2D">
            <w:pPr>
              <w:rPr>
                <w:sz w:val="26"/>
                <w:szCs w:val="26"/>
              </w:rPr>
            </w:pPr>
            <w:r w:rsidRPr="00011B2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 утверждении Порядка и условий отбора мероприятий (объектов) поселенческого уровня для включения их в муниципальные программы, инвестиционные проекты и приоритетные региональные проекты Чайковского муниципального района</w:t>
            </w:r>
            <w:r w:rsidR="00192A0A" w:rsidRPr="00011B2E">
              <w:rPr>
                <w:sz w:val="26"/>
                <w:szCs w:val="26"/>
              </w:rPr>
              <w:t>.</w:t>
            </w:r>
          </w:p>
          <w:p w:rsidR="00192A0A" w:rsidRPr="00011B2E" w:rsidRDefault="00192A0A" w:rsidP="00B041AB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</w:rPr>
              <w:tab/>
              <w:t xml:space="preserve">Докладчик: </w:t>
            </w:r>
            <w:r w:rsidR="00B041AB" w:rsidRPr="00011B2E">
              <w:rPr>
                <w:sz w:val="26"/>
                <w:szCs w:val="26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B" w:rsidRPr="008105E8" w:rsidRDefault="001070D8" w:rsidP="008105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11.00-11.10</w:t>
            </w:r>
          </w:p>
        </w:tc>
      </w:tr>
      <w:tr w:rsidR="008333DD" w:rsidRPr="00417207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417207" w:rsidRDefault="008333DD" w:rsidP="0092185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DD" w:rsidRPr="00011B2E" w:rsidRDefault="008333DD" w:rsidP="00921857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Об утверждении структуры администрации Чайковского муниципального района.</w:t>
            </w:r>
          </w:p>
          <w:p w:rsidR="008333DD" w:rsidRPr="00011B2E" w:rsidRDefault="008333DD" w:rsidP="00921857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417207" w:rsidRDefault="001070D8" w:rsidP="009218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11.10-11.30</w:t>
            </w:r>
          </w:p>
        </w:tc>
      </w:tr>
      <w:tr w:rsidR="008333DD" w:rsidRPr="00417207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417207" w:rsidRDefault="008333DD" w:rsidP="0092185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DD" w:rsidRPr="00011B2E" w:rsidRDefault="008333DD" w:rsidP="00921857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Об утверждении лимита численности муниципальных служащих Чайковского муниципального района.</w:t>
            </w:r>
          </w:p>
          <w:p w:rsidR="008333DD" w:rsidRPr="00011B2E" w:rsidRDefault="008333DD" w:rsidP="00921857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417207" w:rsidRDefault="001070D8" w:rsidP="009218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11.30-11.40</w:t>
            </w:r>
          </w:p>
        </w:tc>
      </w:tr>
      <w:tr w:rsidR="00417207" w:rsidRPr="000029D7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0029D7" w:rsidRDefault="00417207" w:rsidP="0098743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207" w:rsidRPr="00011B2E" w:rsidRDefault="00417207" w:rsidP="0098743A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 внесении изменений в решение Земского Собрания Чайковского муниципального района от 26.05.2010 № 772 «Об утверждении Положения о социальных гарантиях и льготах педагогическим работникам муниципальных образовательных учреждений муниципального образования «Чайковский муниципальный район»</w:t>
            </w:r>
          </w:p>
          <w:p w:rsidR="00417207" w:rsidRPr="00011B2E" w:rsidRDefault="00417207" w:rsidP="00184BE9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="00184BE9" w:rsidRPr="00011B2E">
              <w:rPr>
                <w:sz w:val="26"/>
                <w:szCs w:val="26"/>
                <w:lang w:eastAsia="en-US"/>
              </w:rPr>
              <w:t>Пойлов</w:t>
            </w:r>
            <w:proofErr w:type="spellEnd"/>
            <w:r w:rsidR="00184BE9" w:rsidRPr="00011B2E">
              <w:rPr>
                <w:sz w:val="26"/>
                <w:szCs w:val="26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1070D8" w:rsidRDefault="001070D8" w:rsidP="00987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70D8">
              <w:rPr>
                <w:sz w:val="28"/>
                <w:szCs w:val="28"/>
                <w:lang w:eastAsia="en-US"/>
              </w:rPr>
              <w:t>11.40-</w:t>
            </w:r>
            <w:r>
              <w:rPr>
                <w:sz w:val="28"/>
                <w:szCs w:val="28"/>
                <w:lang w:eastAsia="en-US"/>
              </w:rPr>
              <w:t>11.45</w:t>
            </w:r>
          </w:p>
        </w:tc>
      </w:tr>
      <w:tr w:rsidR="00417207" w:rsidRPr="006B1DDF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6B1DDF" w:rsidRDefault="00417207" w:rsidP="00AC622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207" w:rsidRPr="00011B2E" w:rsidRDefault="00417207" w:rsidP="00AC622A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 рассмотрении проекта изменений в муниципальную программу «Развитие отрасли молодежной политики в Чайковском муниципальном районе на 2014-2020 годы», утвержденную постановлением администрации Чайковского муниципального района от 01.11.2013 № 2927.</w:t>
            </w:r>
          </w:p>
          <w:p w:rsidR="00417207" w:rsidRPr="00011B2E" w:rsidRDefault="00417207" w:rsidP="00184BE9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="00184BE9" w:rsidRPr="00011B2E">
              <w:rPr>
                <w:sz w:val="26"/>
                <w:szCs w:val="26"/>
                <w:lang w:eastAsia="en-US"/>
              </w:rPr>
              <w:t>Пойлов</w:t>
            </w:r>
            <w:proofErr w:type="spellEnd"/>
            <w:r w:rsidR="00184BE9" w:rsidRPr="00011B2E">
              <w:rPr>
                <w:sz w:val="26"/>
                <w:szCs w:val="26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1070D8" w:rsidRDefault="001070D8" w:rsidP="00AC62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70D8">
              <w:rPr>
                <w:sz w:val="28"/>
                <w:szCs w:val="28"/>
                <w:lang w:eastAsia="en-US"/>
              </w:rPr>
              <w:t>11.45-11.50</w:t>
            </w:r>
          </w:p>
        </w:tc>
      </w:tr>
      <w:tr w:rsidR="00417207" w:rsidRPr="006B1DDF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6B1DDF" w:rsidRDefault="00417207" w:rsidP="002B226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207" w:rsidRPr="00011B2E" w:rsidRDefault="00417207" w:rsidP="002B226A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 внесении изменения в решение Земского Собрания Чайковского муниципального района от 26.08.2015 № 684 «О согласовании передачи имущества в безвозмездное пользование».</w:t>
            </w:r>
          </w:p>
          <w:p w:rsidR="00417207" w:rsidRPr="00011B2E" w:rsidRDefault="00417207" w:rsidP="00184BE9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1070D8" w:rsidRDefault="001070D8" w:rsidP="002B2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70D8">
              <w:rPr>
                <w:sz w:val="28"/>
                <w:szCs w:val="28"/>
                <w:lang w:eastAsia="en-US"/>
              </w:rPr>
              <w:t>12.00-12.05</w:t>
            </w:r>
          </w:p>
        </w:tc>
      </w:tr>
      <w:tr w:rsidR="00417207" w:rsidRPr="0002006B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02006B" w:rsidRDefault="00417207" w:rsidP="002B226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207" w:rsidRPr="00011B2E" w:rsidRDefault="00417207" w:rsidP="002B226A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011B2E">
              <w:rPr>
                <w:sz w:val="26"/>
                <w:szCs w:val="26"/>
                <w:lang w:eastAsia="en-US"/>
              </w:rPr>
              <w:t>отчете</w:t>
            </w:r>
            <w:proofErr w:type="gramEnd"/>
            <w:r w:rsidRPr="00011B2E">
              <w:rPr>
                <w:sz w:val="26"/>
                <w:szCs w:val="26"/>
                <w:lang w:eastAsia="en-US"/>
              </w:rPr>
              <w:t xml:space="preserve"> о выполнении прогнозного плана приватизации за 2015 год.</w:t>
            </w:r>
          </w:p>
          <w:p w:rsidR="00417207" w:rsidRPr="00011B2E" w:rsidRDefault="00417207" w:rsidP="002B226A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7" w:rsidRPr="001070D8" w:rsidRDefault="001070D8" w:rsidP="002B2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70D8">
              <w:rPr>
                <w:sz w:val="28"/>
                <w:szCs w:val="28"/>
                <w:lang w:eastAsia="en-US"/>
              </w:rPr>
              <w:t>12.05-</w:t>
            </w:r>
            <w:r>
              <w:rPr>
                <w:sz w:val="28"/>
                <w:szCs w:val="28"/>
                <w:lang w:eastAsia="en-US"/>
              </w:rPr>
              <w:t>12.20</w:t>
            </w:r>
          </w:p>
        </w:tc>
      </w:tr>
      <w:tr w:rsidR="00417207" w:rsidRPr="0002006B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02006B" w:rsidRDefault="00417207" w:rsidP="005956D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207" w:rsidRPr="00011B2E" w:rsidRDefault="00417207" w:rsidP="005956D7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Информация о работе комитета по управлению имуществом администрации Чайковского муниципального района за 2015 год.</w:t>
            </w:r>
          </w:p>
          <w:p w:rsidR="00417207" w:rsidRPr="00011B2E" w:rsidRDefault="00417207" w:rsidP="005956D7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Default="001070D8" w:rsidP="00595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12.20-12.50</w:t>
            </w:r>
          </w:p>
          <w:p w:rsidR="001070D8" w:rsidRPr="001070D8" w:rsidRDefault="001070D8" w:rsidP="005956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70D8">
              <w:rPr>
                <w:sz w:val="22"/>
                <w:szCs w:val="22"/>
                <w:lang w:eastAsia="en-US"/>
              </w:rPr>
              <w:t>обед до 14.00</w:t>
            </w:r>
          </w:p>
        </w:tc>
      </w:tr>
      <w:tr w:rsidR="0002006B" w:rsidRPr="0002006B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B" w:rsidRPr="0002006B" w:rsidRDefault="0002006B" w:rsidP="003621D3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06B" w:rsidRPr="00011B2E" w:rsidRDefault="0002006B" w:rsidP="003621D3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Об отчете о деятельности Контрольно-счетной палаты Чайковского муниципального района, результатах проведенных контрольных и экспертно-аналитических мероприятий за 2015 год.</w:t>
            </w:r>
          </w:p>
          <w:p w:rsidR="0002006B" w:rsidRPr="00011B2E" w:rsidRDefault="0002006B" w:rsidP="003621D3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B" w:rsidRDefault="001070D8" w:rsidP="003621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14.00-14.50</w:t>
            </w:r>
          </w:p>
          <w:p w:rsidR="001070D8" w:rsidRPr="0002006B" w:rsidRDefault="001070D8" w:rsidP="003621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02006B" w:rsidRPr="0002006B" w:rsidTr="001070D8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B" w:rsidRPr="0002006B" w:rsidRDefault="0002006B" w:rsidP="003621D3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06B" w:rsidRPr="00011B2E" w:rsidRDefault="0002006B" w:rsidP="003621D3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Информация о результатах контрольных мероприятий, проведенных Контрольно-счетной палатой Чайковского муниципального района:</w:t>
            </w:r>
          </w:p>
          <w:p w:rsidR="0002006B" w:rsidRPr="00011B2E" w:rsidRDefault="0002006B" w:rsidP="003621D3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- проверка законного и результативного (экономного и эффективного) использования средств бюджета, выделенных на капитальный и текущий ремонт автомобильных дорог Чайковского муниципального района за период 2013-2014 годы и текущий период 2015 года;</w:t>
            </w:r>
          </w:p>
          <w:p w:rsidR="0002006B" w:rsidRPr="00011B2E" w:rsidRDefault="0002006B" w:rsidP="003621D3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- проверка законного использования имущества, находящегося в собственности Чайковского муниципального района, анализ дебиторской и кредиторской задолженности за использование муниципально</w:t>
            </w:r>
            <w:r w:rsidR="008333DD" w:rsidRPr="00011B2E">
              <w:rPr>
                <w:sz w:val="26"/>
                <w:szCs w:val="26"/>
                <w:lang w:eastAsia="en-US"/>
              </w:rPr>
              <w:t>й</w:t>
            </w:r>
            <w:r w:rsidRPr="00011B2E">
              <w:rPr>
                <w:sz w:val="26"/>
                <w:szCs w:val="26"/>
                <w:lang w:eastAsia="en-US"/>
              </w:rPr>
              <w:t xml:space="preserve"> собственности за 2013, 2014 годы и текущий период 2015 года.</w:t>
            </w:r>
          </w:p>
          <w:p w:rsidR="0002006B" w:rsidRPr="00011B2E" w:rsidRDefault="0002006B" w:rsidP="00184BE9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B" w:rsidRPr="0002006B" w:rsidRDefault="001070D8" w:rsidP="003621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15.00-15.20</w:t>
            </w:r>
          </w:p>
        </w:tc>
      </w:tr>
      <w:tr w:rsidR="00EA17EA" w:rsidRPr="00417207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417207" w:rsidRDefault="00EA17EA" w:rsidP="000562DB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2F" w:rsidRPr="00011B2E" w:rsidRDefault="008105E8" w:rsidP="00425E2D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Информация об изменениях в структуре и работе учреждений здравоохранения</w:t>
            </w:r>
            <w:r w:rsidR="007F3F79" w:rsidRPr="00011B2E">
              <w:rPr>
                <w:sz w:val="26"/>
                <w:szCs w:val="26"/>
                <w:lang w:eastAsia="en-US"/>
              </w:rPr>
              <w:t>.</w:t>
            </w:r>
          </w:p>
          <w:p w:rsidR="00011B2E" w:rsidRDefault="007F3F79" w:rsidP="008333DD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>Докладчик</w:t>
            </w:r>
            <w:r w:rsidR="00052CFD" w:rsidRPr="00011B2E">
              <w:rPr>
                <w:sz w:val="26"/>
                <w:szCs w:val="26"/>
                <w:lang w:eastAsia="en-US"/>
              </w:rPr>
              <w:t xml:space="preserve">и: </w:t>
            </w:r>
            <w:proofErr w:type="spellStart"/>
            <w:r w:rsidR="00052CFD" w:rsidRPr="00011B2E">
              <w:rPr>
                <w:sz w:val="26"/>
                <w:szCs w:val="26"/>
                <w:lang w:eastAsia="en-US"/>
              </w:rPr>
              <w:t>Пойлов</w:t>
            </w:r>
            <w:proofErr w:type="spellEnd"/>
            <w:r w:rsidR="00052CFD" w:rsidRPr="00011B2E">
              <w:rPr>
                <w:sz w:val="26"/>
                <w:szCs w:val="26"/>
                <w:lang w:eastAsia="en-US"/>
              </w:rPr>
              <w:t xml:space="preserve"> Александр Николаевич, </w:t>
            </w:r>
          </w:p>
          <w:p w:rsidR="00691CDF" w:rsidRPr="00011B2E" w:rsidRDefault="00011B2E" w:rsidP="008333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</w:t>
            </w:r>
            <w:proofErr w:type="spellStart"/>
            <w:r w:rsidR="007A6FD9" w:rsidRPr="00011B2E">
              <w:rPr>
                <w:sz w:val="26"/>
                <w:szCs w:val="26"/>
                <w:lang w:eastAsia="en-US"/>
              </w:rPr>
              <w:t>Кульгута</w:t>
            </w:r>
            <w:proofErr w:type="spellEnd"/>
            <w:r w:rsidR="007A6FD9" w:rsidRPr="00011B2E">
              <w:rPr>
                <w:sz w:val="26"/>
                <w:szCs w:val="26"/>
                <w:lang w:eastAsia="en-US"/>
              </w:rPr>
              <w:t xml:space="preserve"> Ирина </w:t>
            </w:r>
            <w:r w:rsidR="008333DD" w:rsidRPr="00011B2E">
              <w:rPr>
                <w:sz w:val="26"/>
                <w:szCs w:val="26"/>
                <w:lang w:eastAsia="en-US"/>
              </w:rPr>
              <w:t>П</w:t>
            </w:r>
            <w:r w:rsidR="007A6FD9" w:rsidRPr="00011B2E">
              <w:rPr>
                <w:sz w:val="26"/>
                <w:szCs w:val="26"/>
                <w:lang w:eastAsia="en-US"/>
              </w:rPr>
              <w:t>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2" w:rsidRPr="00417207" w:rsidRDefault="001070D8" w:rsidP="00CD31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15.20-15.40</w:t>
            </w:r>
          </w:p>
        </w:tc>
      </w:tr>
      <w:tr w:rsidR="008333DD" w:rsidRPr="0002006B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02006B" w:rsidRDefault="008333DD" w:rsidP="006E762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DD" w:rsidRPr="00011B2E" w:rsidRDefault="008333DD" w:rsidP="006E7624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Информация о работе Дворца молодежи за 2015 год.</w:t>
            </w:r>
          </w:p>
          <w:p w:rsidR="008333DD" w:rsidRPr="00011B2E" w:rsidRDefault="008333DD" w:rsidP="006E7624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Илюхина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Марина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Default="001070D8" w:rsidP="006E76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15.40-16.00</w:t>
            </w:r>
          </w:p>
          <w:p w:rsidR="001070D8" w:rsidRPr="0002006B" w:rsidRDefault="001070D8" w:rsidP="006E76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8333DD" w:rsidRPr="00417207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417207" w:rsidRDefault="008333DD" w:rsidP="0078304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3DD" w:rsidRPr="00011B2E" w:rsidRDefault="008333DD" w:rsidP="00783049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Информация о реализации плана мероприятий по созданию нового полигона ТБО.</w:t>
            </w:r>
          </w:p>
          <w:p w:rsidR="008333DD" w:rsidRPr="00011B2E" w:rsidRDefault="008333DD" w:rsidP="00783049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Габаев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Тамаз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DD" w:rsidRPr="00417207" w:rsidRDefault="001070D8" w:rsidP="007830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16.10-16.15</w:t>
            </w:r>
          </w:p>
        </w:tc>
      </w:tr>
      <w:tr w:rsidR="00011B2E" w:rsidRPr="00417207" w:rsidTr="005E016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2E" w:rsidRPr="00417207" w:rsidRDefault="00011B2E" w:rsidP="005E016C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B2E" w:rsidRPr="00011B2E" w:rsidRDefault="00011B2E" w:rsidP="005E016C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О награждении Благодарственным письмом Земского Собрания Чайковского муниципального района.</w:t>
            </w:r>
          </w:p>
          <w:p w:rsidR="00011B2E" w:rsidRPr="00011B2E" w:rsidRDefault="00011B2E" w:rsidP="005E016C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Вяткина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Юдита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2E" w:rsidRDefault="00011B2E" w:rsidP="005E0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16.15-16.20</w:t>
            </w:r>
          </w:p>
        </w:tc>
      </w:tr>
      <w:tr w:rsidR="00EA17EA" w:rsidRPr="00417207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417207" w:rsidRDefault="00EA17EA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7EA" w:rsidRPr="00011B2E" w:rsidRDefault="00EA17EA" w:rsidP="00425E2D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 xml:space="preserve">Рассмотрение писем, обращений, информаций депутатов. </w:t>
            </w:r>
          </w:p>
          <w:p w:rsidR="00011B2E" w:rsidRDefault="00EA17EA" w:rsidP="00425E2D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ab/>
              <w:t>Докладчик</w:t>
            </w:r>
            <w:r w:rsidR="00052CFD" w:rsidRPr="00011B2E">
              <w:rPr>
                <w:sz w:val="26"/>
                <w:szCs w:val="26"/>
                <w:lang w:eastAsia="en-US"/>
              </w:rPr>
              <w:t>и</w:t>
            </w:r>
            <w:r w:rsidRPr="00011B2E"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="00011B2E">
              <w:rPr>
                <w:sz w:val="26"/>
                <w:szCs w:val="26"/>
                <w:lang w:eastAsia="en-US"/>
              </w:rPr>
              <w:t>Б</w:t>
            </w:r>
            <w:r w:rsidR="00011B2E" w:rsidRPr="00011B2E">
              <w:rPr>
                <w:sz w:val="26"/>
                <w:szCs w:val="26"/>
                <w:lang w:eastAsia="en-US"/>
              </w:rPr>
              <w:t>яков</w:t>
            </w:r>
            <w:proofErr w:type="spellEnd"/>
            <w:r w:rsidR="00011B2E" w:rsidRPr="00011B2E">
              <w:rPr>
                <w:sz w:val="26"/>
                <w:szCs w:val="26"/>
                <w:lang w:eastAsia="en-US"/>
              </w:rPr>
              <w:t xml:space="preserve"> Алексей Георгиевич,</w:t>
            </w:r>
          </w:p>
          <w:p w:rsidR="008C2D2A" w:rsidRPr="00011B2E" w:rsidRDefault="00011B2E" w:rsidP="00425E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</w:t>
            </w:r>
            <w:r w:rsidR="00EA17EA" w:rsidRPr="00011B2E">
              <w:rPr>
                <w:sz w:val="26"/>
                <w:szCs w:val="26"/>
                <w:lang w:eastAsia="en-US"/>
              </w:rPr>
              <w:t>юкалова</w:t>
            </w:r>
            <w:proofErr w:type="spellEnd"/>
            <w:r w:rsidR="00EA17EA" w:rsidRPr="00011B2E">
              <w:rPr>
                <w:sz w:val="26"/>
                <w:szCs w:val="26"/>
                <w:lang w:eastAsia="en-US"/>
              </w:rPr>
              <w:t xml:space="preserve"> Надежда Викторовна</w:t>
            </w:r>
          </w:p>
          <w:p w:rsidR="000007E0" w:rsidRPr="00011B2E" w:rsidRDefault="000007E0" w:rsidP="00742291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011B2E">
              <w:rPr>
                <w:sz w:val="26"/>
                <w:szCs w:val="26"/>
                <w:lang w:eastAsia="en-US"/>
              </w:rPr>
              <w:t>Бяков</w:t>
            </w:r>
            <w:proofErr w:type="spellEnd"/>
            <w:r w:rsidRPr="00011B2E">
              <w:rPr>
                <w:sz w:val="26"/>
                <w:szCs w:val="26"/>
                <w:lang w:eastAsia="en-US"/>
              </w:rPr>
              <w:t xml:space="preserve"> А.Г. </w:t>
            </w:r>
            <w:r w:rsidR="004C387C" w:rsidRPr="00011B2E">
              <w:rPr>
                <w:sz w:val="26"/>
                <w:szCs w:val="26"/>
                <w:lang w:eastAsia="en-US"/>
              </w:rPr>
              <w:t>–</w:t>
            </w:r>
            <w:r w:rsidRPr="00011B2E">
              <w:rPr>
                <w:sz w:val="26"/>
                <w:szCs w:val="26"/>
                <w:lang w:eastAsia="en-US"/>
              </w:rPr>
              <w:t xml:space="preserve"> </w:t>
            </w:r>
            <w:r w:rsidR="004C387C" w:rsidRPr="00011B2E">
              <w:rPr>
                <w:sz w:val="26"/>
                <w:szCs w:val="26"/>
                <w:lang w:eastAsia="en-US"/>
              </w:rPr>
              <w:t>заявление/жалоба на предоставление земельного участка в аренду и заключение дополнительных соглашений;</w:t>
            </w:r>
          </w:p>
          <w:p w:rsidR="006F36EC" w:rsidRPr="00011B2E" w:rsidRDefault="00DA0AE8" w:rsidP="00742291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- Администрация Чайковского городского поселения – об утилизации отходов 1 класса опасности;</w:t>
            </w:r>
          </w:p>
          <w:p w:rsidR="00D77417" w:rsidRPr="00011B2E" w:rsidRDefault="00BD024D" w:rsidP="00BD024D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- Администрация Чайковского муниципального района – о направлении письма руководителя Администрации губернатора Пермского края «О приведении муниципальных нормативных правовых актов в соответствие с действующим законодательством о противодействии коррупции»;</w:t>
            </w:r>
            <w:r w:rsidR="00D77417" w:rsidRPr="00011B2E">
              <w:rPr>
                <w:sz w:val="26"/>
                <w:szCs w:val="26"/>
                <w:lang w:eastAsia="en-US"/>
              </w:rPr>
              <w:t xml:space="preserve"> </w:t>
            </w:r>
          </w:p>
          <w:p w:rsidR="00BD024D" w:rsidRPr="00011B2E" w:rsidRDefault="00D77417" w:rsidP="0056467B">
            <w:pPr>
              <w:rPr>
                <w:sz w:val="26"/>
                <w:szCs w:val="26"/>
                <w:lang w:eastAsia="en-US"/>
              </w:rPr>
            </w:pPr>
            <w:r w:rsidRPr="00011B2E">
              <w:rPr>
                <w:sz w:val="26"/>
                <w:szCs w:val="26"/>
                <w:lang w:eastAsia="en-US"/>
              </w:rPr>
              <w:t>- дольщики, участвующие в долевом инвестировании строительства – о срывах ООО «РСУ-6» сроков ввода в эксплуатацию жилых домов.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Pr="00417207" w:rsidRDefault="00011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16.20</w:t>
            </w:r>
          </w:p>
        </w:tc>
      </w:tr>
    </w:tbl>
    <w:p w:rsidR="00982960" w:rsidRDefault="00EE7D3B">
      <w:r w:rsidRPr="00DE384D">
        <w:rPr>
          <w:highlight w:val="yellow"/>
        </w:rPr>
        <w:t xml:space="preserve"> </w:t>
      </w:r>
    </w:p>
    <w:sectPr w:rsidR="00982960" w:rsidSect="00417207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9D7"/>
    <w:rsid w:val="00003602"/>
    <w:rsid w:val="00004A2F"/>
    <w:rsid w:val="00004B13"/>
    <w:rsid w:val="000058C3"/>
    <w:rsid w:val="00005B5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22D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34E9"/>
    <w:rsid w:val="001A3F29"/>
    <w:rsid w:val="001A54CF"/>
    <w:rsid w:val="001A5530"/>
    <w:rsid w:val="001A5ECC"/>
    <w:rsid w:val="001B0748"/>
    <w:rsid w:val="001B17C9"/>
    <w:rsid w:val="001B2890"/>
    <w:rsid w:val="001B2F50"/>
    <w:rsid w:val="001B40A0"/>
    <w:rsid w:val="001B4926"/>
    <w:rsid w:val="001B5B3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956"/>
    <w:rsid w:val="0023758A"/>
    <w:rsid w:val="00237A23"/>
    <w:rsid w:val="00237A95"/>
    <w:rsid w:val="0024162E"/>
    <w:rsid w:val="00242107"/>
    <w:rsid w:val="00242FD4"/>
    <w:rsid w:val="0024346E"/>
    <w:rsid w:val="00243BE7"/>
    <w:rsid w:val="00243CA5"/>
    <w:rsid w:val="00244028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3000B3"/>
    <w:rsid w:val="003011CE"/>
    <w:rsid w:val="00301228"/>
    <w:rsid w:val="00302C9F"/>
    <w:rsid w:val="00303B1E"/>
    <w:rsid w:val="003058C2"/>
    <w:rsid w:val="003065AF"/>
    <w:rsid w:val="00307A84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793B"/>
    <w:rsid w:val="00327B0A"/>
    <w:rsid w:val="00327D0E"/>
    <w:rsid w:val="00331D56"/>
    <w:rsid w:val="00333F17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FB"/>
    <w:rsid w:val="00384D40"/>
    <w:rsid w:val="003857C4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3CF6"/>
    <w:rsid w:val="00424161"/>
    <w:rsid w:val="00424277"/>
    <w:rsid w:val="00425E2D"/>
    <w:rsid w:val="00426F9D"/>
    <w:rsid w:val="0043074C"/>
    <w:rsid w:val="00432AE6"/>
    <w:rsid w:val="0043333D"/>
    <w:rsid w:val="00434441"/>
    <w:rsid w:val="00434670"/>
    <w:rsid w:val="00435826"/>
    <w:rsid w:val="004362CF"/>
    <w:rsid w:val="0043767A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4AA2"/>
    <w:rsid w:val="0048755E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B23F1"/>
    <w:rsid w:val="004C0106"/>
    <w:rsid w:val="004C0A04"/>
    <w:rsid w:val="004C3216"/>
    <w:rsid w:val="004C387C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B26"/>
    <w:rsid w:val="00610F15"/>
    <w:rsid w:val="00611046"/>
    <w:rsid w:val="00611128"/>
    <w:rsid w:val="00611425"/>
    <w:rsid w:val="0061142C"/>
    <w:rsid w:val="00612DB0"/>
    <w:rsid w:val="00613B5A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F0B"/>
    <w:rsid w:val="00666F38"/>
    <w:rsid w:val="006678BA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283A"/>
    <w:rsid w:val="007031FC"/>
    <w:rsid w:val="00703D4C"/>
    <w:rsid w:val="00704AE5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A38"/>
    <w:rsid w:val="007A4883"/>
    <w:rsid w:val="007A4EFB"/>
    <w:rsid w:val="007A5DE4"/>
    <w:rsid w:val="007A6FD9"/>
    <w:rsid w:val="007B03F2"/>
    <w:rsid w:val="007B0CC4"/>
    <w:rsid w:val="007B0F57"/>
    <w:rsid w:val="007B1CB0"/>
    <w:rsid w:val="007B2DF5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A1D"/>
    <w:rsid w:val="007D4D84"/>
    <w:rsid w:val="007D4E54"/>
    <w:rsid w:val="007D56E1"/>
    <w:rsid w:val="007D5E78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5E8"/>
    <w:rsid w:val="00810CA8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2783A"/>
    <w:rsid w:val="00830170"/>
    <w:rsid w:val="00830820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D0972"/>
    <w:rsid w:val="008D1CB6"/>
    <w:rsid w:val="008D2448"/>
    <w:rsid w:val="008D26AF"/>
    <w:rsid w:val="008D2993"/>
    <w:rsid w:val="008D34F0"/>
    <w:rsid w:val="008D55F8"/>
    <w:rsid w:val="008D5B89"/>
    <w:rsid w:val="008D66C7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61334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0E20"/>
    <w:rsid w:val="00974AE4"/>
    <w:rsid w:val="00975D1F"/>
    <w:rsid w:val="00977D60"/>
    <w:rsid w:val="009803E3"/>
    <w:rsid w:val="009806F3"/>
    <w:rsid w:val="009808AA"/>
    <w:rsid w:val="00982960"/>
    <w:rsid w:val="0098485C"/>
    <w:rsid w:val="009854BE"/>
    <w:rsid w:val="0098600A"/>
    <w:rsid w:val="00987A36"/>
    <w:rsid w:val="0099000F"/>
    <w:rsid w:val="00990B67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48AD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248"/>
    <w:rsid w:val="009D1736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1784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680E"/>
    <w:rsid w:val="00A16D22"/>
    <w:rsid w:val="00A177B2"/>
    <w:rsid w:val="00A203BA"/>
    <w:rsid w:val="00A2091A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DA"/>
    <w:rsid w:val="00A33544"/>
    <w:rsid w:val="00A34D3C"/>
    <w:rsid w:val="00A3600E"/>
    <w:rsid w:val="00A37A8F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BB8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4B07"/>
    <w:rsid w:val="00AB692E"/>
    <w:rsid w:val="00AB6E86"/>
    <w:rsid w:val="00AC02E4"/>
    <w:rsid w:val="00AC0505"/>
    <w:rsid w:val="00AC1D56"/>
    <w:rsid w:val="00AC34D6"/>
    <w:rsid w:val="00AC3A21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9A1"/>
    <w:rsid w:val="00BD5F70"/>
    <w:rsid w:val="00BD6114"/>
    <w:rsid w:val="00BD7D59"/>
    <w:rsid w:val="00BD7FBB"/>
    <w:rsid w:val="00BE1D81"/>
    <w:rsid w:val="00BE2769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6A7F"/>
    <w:rsid w:val="00C12F35"/>
    <w:rsid w:val="00C141A5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6BEE"/>
    <w:rsid w:val="00C27B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E3A"/>
    <w:rsid w:val="00C6070C"/>
    <w:rsid w:val="00C60B06"/>
    <w:rsid w:val="00C63C41"/>
    <w:rsid w:val="00C6449B"/>
    <w:rsid w:val="00C64D6A"/>
    <w:rsid w:val="00C6538D"/>
    <w:rsid w:val="00C65FF1"/>
    <w:rsid w:val="00C67528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870A1"/>
    <w:rsid w:val="00C87D61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207D"/>
    <w:rsid w:val="00CB402F"/>
    <w:rsid w:val="00CB4B1E"/>
    <w:rsid w:val="00CB4DB4"/>
    <w:rsid w:val="00CB62B7"/>
    <w:rsid w:val="00CB6FA5"/>
    <w:rsid w:val="00CB772A"/>
    <w:rsid w:val="00CB7985"/>
    <w:rsid w:val="00CC1129"/>
    <w:rsid w:val="00CC206C"/>
    <w:rsid w:val="00CC2795"/>
    <w:rsid w:val="00CC300B"/>
    <w:rsid w:val="00CC5008"/>
    <w:rsid w:val="00CC76C5"/>
    <w:rsid w:val="00CD0A79"/>
    <w:rsid w:val="00CD100C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6754"/>
    <w:rsid w:val="00CF0DD4"/>
    <w:rsid w:val="00CF248F"/>
    <w:rsid w:val="00CF29DB"/>
    <w:rsid w:val="00CF2DDC"/>
    <w:rsid w:val="00CF30B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27DB"/>
    <w:rsid w:val="00D4365D"/>
    <w:rsid w:val="00D44D75"/>
    <w:rsid w:val="00D44E84"/>
    <w:rsid w:val="00D46952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600E"/>
    <w:rsid w:val="00D97064"/>
    <w:rsid w:val="00D97BA5"/>
    <w:rsid w:val="00DA0AE8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614B"/>
    <w:rsid w:val="00DD10D8"/>
    <w:rsid w:val="00DD117E"/>
    <w:rsid w:val="00DD1FB4"/>
    <w:rsid w:val="00DD1FE7"/>
    <w:rsid w:val="00DD2B90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7E2"/>
    <w:rsid w:val="00DE6900"/>
    <w:rsid w:val="00DE6CC2"/>
    <w:rsid w:val="00DE70FB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8DB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D1C"/>
    <w:rsid w:val="00E626A0"/>
    <w:rsid w:val="00E62DEB"/>
    <w:rsid w:val="00E63585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601A"/>
    <w:rsid w:val="00E8639B"/>
    <w:rsid w:val="00E90435"/>
    <w:rsid w:val="00E90F9D"/>
    <w:rsid w:val="00E926AB"/>
    <w:rsid w:val="00E92CC1"/>
    <w:rsid w:val="00E930A0"/>
    <w:rsid w:val="00E93BEF"/>
    <w:rsid w:val="00E96F9E"/>
    <w:rsid w:val="00EA00EE"/>
    <w:rsid w:val="00EA05A5"/>
    <w:rsid w:val="00EA0B19"/>
    <w:rsid w:val="00EA11E7"/>
    <w:rsid w:val="00EA17EA"/>
    <w:rsid w:val="00EA2E53"/>
    <w:rsid w:val="00EA3CDE"/>
    <w:rsid w:val="00EA49FB"/>
    <w:rsid w:val="00EA4E3A"/>
    <w:rsid w:val="00EA5EE0"/>
    <w:rsid w:val="00EA694C"/>
    <w:rsid w:val="00EA6EF3"/>
    <w:rsid w:val="00EA7A62"/>
    <w:rsid w:val="00EB3509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375"/>
    <w:rsid w:val="00FB0917"/>
    <w:rsid w:val="00FB1943"/>
    <w:rsid w:val="00FB40C0"/>
    <w:rsid w:val="00FB4190"/>
    <w:rsid w:val="00FB42B2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E00"/>
    <w:rsid w:val="00FD67DB"/>
    <w:rsid w:val="00FD6843"/>
    <w:rsid w:val="00FD6E77"/>
    <w:rsid w:val="00FE024E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16</cp:revision>
  <cp:lastPrinted>2016-02-19T11:02:00Z</cp:lastPrinted>
  <dcterms:created xsi:type="dcterms:W3CDTF">2016-01-29T04:34:00Z</dcterms:created>
  <dcterms:modified xsi:type="dcterms:W3CDTF">2016-02-19T11:27:00Z</dcterms:modified>
</cp:coreProperties>
</file>